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93" w:rsidRDefault="00433C93" w:rsidP="00433C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3C93">
        <w:rPr>
          <w:rFonts w:ascii="Times New Roman" w:hAnsi="Times New Roman" w:cs="Times New Roman"/>
          <w:sz w:val="28"/>
          <w:szCs w:val="28"/>
        </w:rPr>
        <w:t>МИХАЙЛОВСКОЕ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C93">
        <w:rPr>
          <w:rFonts w:ascii="Times New Roman" w:hAnsi="Times New Roman" w:cs="Times New Roman"/>
          <w:sz w:val="28"/>
          <w:szCs w:val="28"/>
        </w:rPr>
        <w:t xml:space="preserve"> СЕЛЬСКОЕ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C93">
        <w:rPr>
          <w:rFonts w:ascii="Times New Roman" w:hAnsi="Times New Roman" w:cs="Times New Roman"/>
          <w:sz w:val="28"/>
          <w:szCs w:val="28"/>
        </w:rPr>
        <w:t>ПОСЕЛЕНИЕ</w:t>
      </w:r>
    </w:p>
    <w:p w:rsidR="00433C93" w:rsidRDefault="00433C93" w:rsidP="00433C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54BE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.02.20</w:t>
      </w:r>
      <w:r w:rsidR="00454BEC">
        <w:rPr>
          <w:rFonts w:ascii="Times New Roman" w:hAnsi="Times New Roman" w:cs="Times New Roman"/>
          <w:sz w:val="28"/>
          <w:szCs w:val="28"/>
        </w:rPr>
        <w:t>20</w:t>
      </w:r>
    </w:p>
    <w:p w:rsidR="00433C93" w:rsidRDefault="00433C93" w:rsidP="00433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C93" w:rsidRPr="00CC5C4F" w:rsidRDefault="00433C93" w:rsidP="00433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C4F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433C93" w:rsidRDefault="00433C93" w:rsidP="00433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C4F">
        <w:rPr>
          <w:rFonts w:ascii="Times New Roman" w:hAnsi="Times New Roman" w:cs="Times New Roman"/>
          <w:b/>
          <w:sz w:val="28"/>
          <w:szCs w:val="28"/>
        </w:rPr>
        <w:t xml:space="preserve"> собрания</w:t>
      </w:r>
      <w:r w:rsidR="005231E3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 w:rsidRPr="00CC5C4F">
        <w:rPr>
          <w:rFonts w:ascii="Times New Roman" w:hAnsi="Times New Roman" w:cs="Times New Roman"/>
          <w:b/>
          <w:sz w:val="28"/>
          <w:szCs w:val="28"/>
        </w:rPr>
        <w:t xml:space="preserve"> ТОС «ул. Горная»</w:t>
      </w:r>
    </w:p>
    <w:p w:rsidR="00CC5C4F" w:rsidRDefault="00CC5C4F" w:rsidP="00433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C4F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  1</w:t>
      </w:r>
      <w:r w:rsidR="00F1633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C5C4F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C4F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C5C4F" w:rsidRDefault="00CC5C4F" w:rsidP="00CC5C4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Избрание  председателя и секретаря собрания.</w:t>
      </w:r>
    </w:p>
    <w:p w:rsidR="00CC5C4F" w:rsidRDefault="00CC5C4F" w:rsidP="00CC5C4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плана работы ТОС.</w:t>
      </w:r>
    </w:p>
    <w:p w:rsidR="00454BEC" w:rsidRDefault="00454BEC" w:rsidP="00CC5C4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Переизбрать секретаря Совета ТОС.</w:t>
      </w:r>
    </w:p>
    <w:p w:rsidR="00CC5C4F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E89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ГЛОСОВАЛИ </w:t>
      </w:r>
      <w:r w:rsidR="00364E89">
        <w:rPr>
          <w:rFonts w:ascii="Times New Roman" w:hAnsi="Times New Roman" w:cs="Times New Roman"/>
          <w:sz w:val="28"/>
          <w:szCs w:val="28"/>
        </w:rPr>
        <w:t>:</w:t>
      </w:r>
    </w:p>
    <w:p w:rsidR="00364E89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9F00F3">
        <w:rPr>
          <w:rFonts w:ascii="Times New Roman" w:hAnsi="Times New Roman" w:cs="Times New Roman"/>
          <w:sz w:val="28"/>
          <w:szCs w:val="28"/>
        </w:rPr>
        <w:t xml:space="preserve"> </w:t>
      </w:r>
      <w:r w:rsidR="00364E89">
        <w:rPr>
          <w:rFonts w:ascii="Times New Roman" w:hAnsi="Times New Roman" w:cs="Times New Roman"/>
          <w:sz w:val="28"/>
          <w:szCs w:val="28"/>
        </w:rPr>
        <w:t xml:space="preserve">– </w:t>
      </w:r>
      <w:r w:rsidR="00F16338">
        <w:rPr>
          <w:rFonts w:ascii="Times New Roman" w:hAnsi="Times New Roman" w:cs="Times New Roman"/>
          <w:sz w:val="28"/>
          <w:szCs w:val="28"/>
        </w:rPr>
        <w:t>10</w:t>
      </w:r>
      <w:r w:rsidR="00364E89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C5C4F" w:rsidRDefault="00364E89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364E89" w:rsidRDefault="00364E89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- нет</w:t>
      </w: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 </w:t>
      </w: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первому вопросу: </w:t>
      </w:r>
      <w:proofErr w:type="spellStart"/>
      <w:r w:rsidR="00454BEC">
        <w:rPr>
          <w:rFonts w:ascii="Times New Roman" w:hAnsi="Times New Roman" w:cs="Times New Roman"/>
          <w:sz w:val="28"/>
          <w:szCs w:val="28"/>
        </w:rPr>
        <w:t>Крикунову</w:t>
      </w:r>
      <w:proofErr w:type="spellEnd"/>
      <w:r w:rsidR="00454BEC">
        <w:rPr>
          <w:rFonts w:ascii="Times New Roman" w:hAnsi="Times New Roman" w:cs="Times New Roman"/>
          <w:sz w:val="28"/>
          <w:szCs w:val="28"/>
        </w:rPr>
        <w:t xml:space="preserve"> И.Н.</w:t>
      </w:r>
      <w:r>
        <w:rPr>
          <w:rFonts w:ascii="Times New Roman" w:hAnsi="Times New Roman" w:cs="Times New Roman"/>
          <w:sz w:val="28"/>
          <w:szCs w:val="28"/>
        </w:rPr>
        <w:t xml:space="preserve"> , которая предложила председателем собрания избрать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Муршель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7A460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, а секретарем  </w:t>
      </w:r>
      <w:proofErr w:type="spellStart"/>
      <w:r w:rsidR="00364E89"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 w:rsidR="00364E89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Возражений НЕТ. Других предложений НЕТ.</w:t>
      </w: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 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</w:t>
      </w:r>
      <w:r w:rsidR="000A2FFB">
        <w:rPr>
          <w:rFonts w:ascii="Times New Roman" w:hAnsi="Times New Roman" w:cs="Times New Roman"/>
          <w:sz w:val="28"/>
          <w:szCs w:val="28"/>
        </w:rPr>
        <w:t>1</w:t>
      </w:r>
      <w:r w:rsidR="00F1633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- нет</w:t>
      </w:r>
    </w:p>
    <w:p w:rsidR="00364E89" w:rsidRDefault="00364E89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второму вопросу: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Муршель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, которая </w:t>
      </w:r>
      <w:r w:rsidR="00364E89">
        <w:rPr>
          <w:rFonts w:ascii="Times New Roman" w:hAnsi="Times New Roman" w:cs="Times New Roman"/>
          <w:sz w:val="28"/>
          <w:szCs w:val="28"/>
        </w:rPr>
        <w:t>предложила утвердить пл</w:t>
      </w:r>
      <w:r w:rsidR="00454BEC">
        <w:rPr>
          <w:rFonts w:ascii="Times New Roman" w:hAnsi="Times New Roman" w:cs="Times New Roman"/>
          <w:sz w:val="28"/>
          <w:szCs w:val="28"/>
        </w:rPr>
        <w:t>ан работы ТОС «ул. Горная» на 2020</w:t>
      </w:r>
      <w:r w:rsidR="00364E8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64E89" w:rsidRDefault="00364E89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 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</w:t>
      </w:r>
      <w:r w:rsidR="000A2FFB">
        <w:rPr>
          <w:rFonts w:ascii="Times New Roman" w:hAnsi="Times New Roman" w:cs="Times New Roman"/>
          <w:sz w:val="28"/>
          <w:szCs w:val="28"/>
        </w:rPr>
        <w:t>1</w:t>
      </w:r>
      <w:r w:rsidR="00F1633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– нет</w:t>
      </w:r>
    </w:p>
    <w:p w:rsidR="00F16338" w:rsidRDefault="00F16338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338" w:rsidRDefault="00F16338" w:rsidP="00F16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F16338" w:rsidRDefault="00F16338" w:rsidP="00F16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третьему  вопросу:  </w:t>
      </w:r>
      <w:r w:rsidR="00173229">
        <w:rPr>
          <w:rFonts w:ascii="Times New Roman" w:hAnsi="Times New Roman" w:cs="Times New Roman"/>
          <w:sz w:val="28"/>
          <w:szCs w:val="28"/>
        </w:rPr>
        <w:tab/>
      </w:r>
      <w:r w:rsidR="00A207F6">
        <w:rPr>
          <w:rFonts w:ascii="Times New Roman" w:hAnsi="Times New Roman" w:cs="Times New Roman"/>
          <w:sz w:val="28"/>
          <w:szCs w:val="28"/>
        </w:rPr>
        <w:t>Кудрявцева Г.Н.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207F6">
        <w:rPr>
          <w:rFonts w:ascii="Times New Roman" w:hAnsi="Times New Roman" w:cs="Times New Roman"/>
          <w:sz w:val="28"/>
          <w:szCs w:val="28"/>
        </w:rPr>
        <w:t xml:space="preserve">предложила переизбрать секретаря Совета ТОС. В связи с  выбытием </w:t>
      </w:r>
      <w:proofErr w:type="spellStart"/>
      <w:r w:rsidR="00A207F6">
        <w:rPr>
          <w:rFonts w:ascii="Times New Roman" w:hAnsi="Times New Roman" w:cs="Times New Roman"/>
          <w:sz w:val="28"/>
          <w:szCs w:val="28"/>
        </w:rPr>
        <w:t>Чернобаевой</w:t>
      </w:r>
      <w:proofErr w:type="spellEnd"/>
      <w:r w:rsidR="00A207F6">
        <w:rPr>
          <w:rFonts w:ascii="Times New Roman" w:hAnsi="Times New Roman" w:cs="Times New Roman"/>
          <w:sz w:val="28"/>
          <w:szCs w:val="28"/>
        </w:rPr>
        <w:t xml:space="preserve">  Л.Н. 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7F6">
        <w:rPr>
          <w:rFonts w:ascii="Times New Roman" w:hAnsi="Times New Roman" w:cs="Times New Roman"/>
          <w:sz w:val="28"/>
          <w:szCs w:val="28"/>
        </w:rPr>
        <w:t xml:space="preserve">на  место секретаря Совета ТОС  предложила  кандидатуру </w:t>
      </w:r>
      <w:proofErr w:type="spellStart"/>
      <w:r w:rsidR="00A207F6">
        <w:rPr>
          <w:rFonts w:ascii="Times New Roman" w:hAnsi="Times New Roman" w:cs="Times New Roman"/>
          <w:sz w:val="28"/>
          <w:szCs w:val="28"/>
        </w:rPr>
        <w:t>Крикуновой</w:t>
      </w:r>
      <w:proofErr w:type="spellEnd"/>
      <w:r w:rsidR="00A207F6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290958" w:rsidRDefault="00290958" w:rsidP="00F16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338" w:rsidRDefault="00F16338" w:rsidP="00F16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 </w:t>
      </w:r>
    </w:p>
    <w:p w:rsidR="00F16338" w:rsidRDefault="00F16338" w:rsidP="00F16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10 чел.</w:t>
      </w:r>
    </w:p>
    <w:p w:rsidR="00F16338" w:rsidRDefault="00F16338" w:rsidP="00F16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F16338" w:rsidRDefault="00F16338" w:rsidP="00F16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– нет</w:t>
      </w:r>
    </w:p>
    <w:p w:rsidR="00F16338" w:rsidRDefault="00F16338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Муршель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7A4600">
        <w:rPr>
          <w:rFonts w:ascii="Times New Roman" w:hAnsi="Times New Roman" w:cs="Times New Roman"/>
          <w:sz w:val="28"/>
          <w:szCs w:val="28"/>
        </w:rPr>
        <w:t>Д.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2A218A" w:rsidRDefault="002A218A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A218A" w:rsidSect="00290958">
          <w:pgSz w:w="11906" w:h="16838"/>
          <w:pgMar w:top="284" w:right="284" w:bottom="284" w:left="1134" w:header="709" w:footer="709" w:gutter="0"/>
          <w:cols w:space="708"/>
          <w:docGrid w:linePitch="360"/>
        </w:sectPr>
      </w:pPr>
    </w:p>
    <w:p w:rsidR="00364E89" w:rsidRPr="00CC5C4F" w:rsidRDefault="00364E89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E79" w:rsidRDefault="00AB0E79" w:rsidP="00364E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4E89" w:rsidRPr="00364E89" w:rsidRDefault="00364E89" w:rsidP="00364E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4E89">
        <w:rPr>
          <w:rFonts w:ascii="Times New Roman" w:hAnsi="Times New Roman" w:cs="Times New Roman"/>
          <w:sz w:val="28"/>
          <w:szCs w:val="28"/>
        </w:rPr>
        <w:t>УТВЕРЖДАЮ</w:t>
      </w:r>
    </w:p>
    <w:p w:rsidR="00364E89" w:rsidRPr="00364E89" w:rsidRDefault="00364E89" w:rsidP="00364E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4E89">
        <w:rPr>
          <w:rFonts w:ascii="Times New Roman" w:hAnsi="Times New Roman" w:cs="Times New Roman"/>
          <w:sz w:val="28"/>
          <w:szCs w:val="28"/>
        </w:rPr>
        <w:t>Председатель ТОС «ул. Горная»</w:t>
      </w:r>
    </w:p>
    <w:p w:rsidR="00364E89" w:rsidRPr="00364E89" w:rsidRDefault="00364E89" w:rsidP="00364E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4E8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64E89">
        <w:rPr>
          <w:rFonts w:ascii="Times New Roman" w:hAnsi="Times New Roman" w:cs="Times New Roman"/>
          <w:sz w:val="28"/>
          <w:szCs w:val="28"/>
        </w:rPr>
        <w:t xml:space="preserve">___________ Н.Д. </w:t>
      </w:r>
      <w:proofErr w:type="spellStart"/>
      <w:r w:rsidRPr="00364E89">
        <w:rPr>
          <w:rFonts w:ascii="Times New Roman" w:hAnsi="Times New Roman" w:cs="Times New Roman"/>
          <w:sz w:val="28"/>
          <w:szCs w:val="28"/>
        </w:rPr>
        <w:t>Муршель</w:t>
      </w:r>
      <w:proofErr w:type="spellEnd"/>
    </w:p>
    <w:p w:rsidR="00364E89" w:rsidRPr="00364E89" w:rsidRDefault="00364E89" w:rsidP="00CB7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4E89" w:rsidRDefault="00364E89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A57" w:rsidRPr="00CB760F" w:rsidRDefault="00CB760F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60F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AB0E79" w:rsidRDefault="00454BEC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ТОС «ул. Горная» на 2020</w:t>
      </w:r>
      <w:r w:rsidR="00CB760F" w:rsidRPr="00CB760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61EE9" w:rsidRPr="00CB760F" w:rsidRDefault="00161EE9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4962"/>
        <w:gridCol w:w="1984"/>
        <w:gridCol w:w="2126"/>
      </w:tblGrid>
      <w:tr w:rsidR="00364E89" w:rsidRPr="00364E89" w:rsidTr="00364E89">
        <w:tc>
          <w:tcPr>
            <w:tcW w:w="1242" w:type="dxa"/>
          </w:tcPr>
          <w:p w:rsidR="00161EE9" w:rsidRPr="00364E89" w:rsidRDefault="00161EE9" w:rsidP="00CB76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r w:rsidRPr="00364E8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r w:rsidRPr="00364E89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364E8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62" w:type="dxa"/>
          </w:tcPr>
          <w:p w:rsidR="00161EE9" w:rsidRPr="00364E89" w:rsidRDefault="00161EE9" w:rsidP="00CB76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</w:tcPr>
          <w:p w:rsidR="00161EE9" w:rsidRPr="00364E89" w:rsidRDefault="00161EE9" w:rsidP="00CB76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126" w:type="dxa"/>
          </w:tcPr>
          <w:p w:rsidR="00161EE9" w:rsidRPr="00364E89" w:rsidRDefault="00161EE9" w:rsidP="00CB76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667153" w:rsidRPr="00364E89" w:rsidTr="00364E89">
        <w:tc>
          <w:tcPr>
            <w:tcW w:w="1242" w:type="dxa"/>
          </w:tcPr>
          <w:p w:rsidR="00667153" w:rsidRPr="00364E89" w:rsidRDefault="00667153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667153" w:rsidRPr="00364E89" w:rsidRDefault="00667153" w:rsidP="006671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Вручение памяток по пожарной безопасности населению Михайловского сельского поселения </w:t>
            </w:r>
          </w:p>
        </w:tc>
        <w:tc>
          <w:tcPr>
            <w:tcW w:w="1984" w:type="dxa"/>
          </w:tcPr>
          <w:p w:rsidR="00667153" w:rsidRPr="00364E89" w:rsidRDefault="00667153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2126" w:type="dxa"/>
          </w:tcPr>
          <w:p w:rsidR="00667153" w:rsidRDefault="00667153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 совместно с Администрацией Михайловского сельского поселения</w:t>
            </w:r>
          </w:p>
        </w:tc>
      </w:tr>
      <w:tr w:rsidR="00364E89" w:rsidRPr="00364E89" w:rsidTr="00364E89">
        <w:tc>
          <w:tcPr>
            <w:tcW w:w="1242" w:type="dxa"/>
          </w:tcPr>
          <w:p w:rsidR="00161EE9" w:rsidRPr="00364E89" w:rsidRDefault="00161EE9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2A218A" w:rsidRPr="00364E89" w:rsidRDefault="00161EE9" w:rsidP="007947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 xml:space="preserve">Расчистка территории для </w:t>
            </w:r>
            <w:r w:rsidR="00462EBC" w:rsidRPr="00364E89">
              <w:rPr>
                <w:rFonts w:ascii="Times New Roman" w:hAnsi="Times New Roman" w:cs="Times New Roman"/>
                <w:sz w:val="26"/>
                <w:szCs w:val="26"/>
              </w:rPr>
              <w:t xml:space="preserve"> установки </w:t>
            </w:r>
            <w:r w:rsidR="007947F0">
              <w:rPr>
                <w:rFonts w:ascii="Times New Roman" w:hAnsi="Times New Roman" w:cs="Times New Roman"/>
                <w:sz w:val="26"/>
                <w:szCs w:val="26"/>
              </w:rPr>
              <w:t>второй беседки</w:t>
            </w:r>
            <w:r w:rsidR="00462EBC" w:rsidRPr="00364E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161EE9" w:rsidRPr="00364E89" w:rsidRDefault="006D6CD3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  <w:r w:rsidR="00D34857" w:rsidRPr="00364E89">
              <w:rPr>
                <w:rFonts w:ascii="Times New Roman" w:hAnsi="Times New Roman" w:cs="Times New Roman"/>
                <w:sz w:val="26"/>
                <w:szCs w:val="26"/>
              </w:rPr>
              <w:t>-апрель</w:t>
            </w:r>
          </w:p>
        </w:tc>
        <w:tc>
          <w:tcPr>
            <w:tcW w:w="2126" w:type="dxa"/>
          </w:tcPr>
          <w:p w:rsidR="00161EE9" w:rsidRDefault="00364E89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Муршель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  <w:p w:rsidR="00364E89" w:rsidRPr="00364E89" w:rsidRDefault="002A218A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</w:t>
            </w:r>
          </w:p>
        </w:tc>
      </w:tr>
      <w:tr w:rsidR="002A0B14" w:rsidRPr="00364E89" w:rsidTr="00364E89">
        <w:tc>
          <w:tcPr>
            <w:tcW w:w="1242" w:type="dxa"/>
          </w:tcPr>
          <w:p w:rsidR="002A0B14" w:rsidRPr="00364E89" w:rsidRDefault="002A0B14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2A218A" w:rsidRPr="00364E89" w:rsidRDefault="00276C72" w:rsidP="003D2D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  <w:r w:rsidR="002A0B14">
              <w:rPr>
                <w:rFonts w:ascii="Times New Roman" w:hAnsi="Times New Roman" w:cs="Times New Roman"/>
                <w:sz w:val="26"/>
                <w:szCs w:val="26"/>
              </w:rPr>
              <w:t xml:space="preserve"> весеннего дня древонасаждения </w:t>
            </w:r>
            <w:r w:rsidR="00401A36">
              <w:rPr>
                <w:rFonts w:ascii="Times New Roman" w:hAnsi="Times New Roman" w:cs="Times New Roman"/>
                <w:sz w:val="26"/>
                <w:szCs w:val="26"/>
              </w:rPr>
              <w:t>(высадка 40 кустов черной смородины</w:t>
            </w:r>
            <w:r w:rsidR="003D2D6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4" w:type="dxa"/>
          </w:tcPr>
          <w:p w:rsidR="002A0B14" w:rsidRPr="00364E89" w:rsidRDefault="002A0B14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126" w:type="dxa"/>
          </w:tcPr>
          <w:p w:rsidR="00401A36" w:rsidRDefault="00401A36" w:rsidP="00401A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Муршель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  <w:p w:rsidR="002A0B14" w:rsidRDefault="00401A36" w:rsidP="00401A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Муршель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 Н.</w:t>
            </w:r>
          </w:p>
        </w:tc>
      </w:tr>
      <w:tr w:rsidR="00364E89" w:rsidRPr="00364E89" w:rsidTr="00364E89">
        <w:tc>
          <w:tcPr>
            <w:tcW w:w="1242" w:type="dxa"/>
          </w:tcPr>
          <w:p w:rsidR="00161EE9" w:rsidRPr="00364E89" w:rsidRDefault="00161EE9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B6048B" w:rsidRPr="00364E89" w:rsidRDefault="00486800" w:rsidP="007947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Изготовление и у</w:t>
            </w:r>
            <w:r w:rsidR="00462EBC" w:rsidRPr="00364E89">
              <w:rPr>
                <w:rFonts w:ascii="Times New Roman" w:hAnsi="Times New Roman" w:cs="Times New Roman"/>
                <w:sz w:val="26"/>
                <w:szCs w:val="26"/>
              </w:rPr>
              <w:t xml:space="preserve">становка </w:t>
            </w:r>
            <w:proofErr w:type="spellStart"/>
            <w:r w:rsidR="007947F0">
              <w:rPr>
                <w:rFonts w:ascii="Times New Roman" w:hAnsi="Times New Roman" w:cs="Times New Roman"/>
                <w:sz w:val="26"/>
                <w:szCs w:val="26"/>
              </w:rPr>
              <w:t>рукохода</w:t>
            </w:r>
            <w:proofErr w:type="spellEnd"/>
            <w:r w:rsidR="007947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161EE9" w:rsidRPr="00364E89" w:rsidRDefault="00462EBC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26" w:type="dxa"/>
          </w:tcPr>
          <w:p w:rsidR="00364E89" w:rsidRDefault="00364E89" w:rsidP="00364E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Муршель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  <w:p w:rsidR="00640E93" w:rsidRPr="00364E89" w:rsidRDefault="00640E93" w:rsidP="002751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Муршель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 Н. </w:t>
            </w:r>
          </w:p>
        </w:tc>
      </w:tr>
      <w:tr w:rsidR="00275197" w:rsidRPr="00364E89" w:rsidTr="00364E89">
        <w:tc>
          <w:tcPr>
            <w:tcW w:w="1242" w:type="dxa"/>
          </w:tcPr>
          <w:p w:rsidR="00275197" w:rsidRPr="00364E89" w:rsidRDefault="00275197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275197" w:rsidRPr="00364E89" w:rsidRDefault="00275197" w:rsidP="005A3E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установка </w:t>
            </w: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беседки</w:t>
            </w:r>
          </w:p>
        </w:tc>
        <w:tc>
          <w:tcPr>
            <w:tcW w:w="1984" w:type="dxa"/>
          </w:tcPr>
          <w:p w:rsidR="00275197" w:rsidRPr="00364E89" w:rsidRDefault="00275197" w:rsidP="005A3E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июнь</w:t>
            </w:r>
          </w:p>
        </w:tc>
        <w:tc>
          <w:tcPr>
            <w:tcW w:w="2126" w:type="dxa"/>
          </w:tcPr>
          <w:p w:rsidR="00275197" w:rsidRDefault="00275197" w:rsidP="00BC08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Муршель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  <w:p w:rsidR="00275197" w:rsidRPr="00364E89" w:rsidRDefault="00275197" w:rsidP="00BC08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Муршель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 Н. </w:t>
            </w:r>
          </w:p>
        </w:tc>
      </w:tr>
      <w:tr w:rsidR="00275197" w:rsidRPr="00364E89" w:rsidTr="00364E89">
        <w:tc>
          <w:tcPr>
            <w:tcW w:w="1242" w:type="dxa"/>
          </w:tcPr>
          <w:p w:rsidR="00275197" w:rsidRPr="00364E89" w:rsidRDefault="00275197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275197" w:rsidRPr="00364E89" w:rsidRDefault="00276C72" w:rsidP="00276C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Плетение и установка забора по периметру детской площадки</w:t>
            </w:r>
          </w:p>
        </w:tc>
        <w:tc>
          <w:tcPr>
            <w:tcW w:w="1984" w:type="dxa"/>
          </w:tcPr>
          <w:p w:rsidR="00275197" w:rsidRPr="00364E89" w:rsidRDefault="00275197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  <w:r w:rsidR="00276C72">
              <w:rPr>
                <w:rFonts w:ascii="Times New Roman" w:hAnsi="Times New Roman" w:cs="Times New Roman"/>
                <w:sz w:val="26"/>
                <w:szCs w:val="26"/>
              </w:rPr>
              <w:t>- май</w:t>
            </w:r>
          </w:p>
        </w:tc>
        <w:tc>
          <w:tcPr>
            <w:tcW w:w="2126" w:type="dxa"/>
          </w:tcPr>
          <w:p w:rsidR="00276C72" w:rsidRDefault="00276C72" w:rsidP="00276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Муршель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  <w:p w:rsidR="00275197" w:rsidRDefault="00275197" w:rsidP="00364E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1614" w:rsidRPr="00364E89" w:rsidTr="00364E89">
        <w:tc>
          <w:tcPr>
            <w:tcW w:w="1242" w:type="dxa"/>
          </w:tcPr>
          <w:p w:rsidR="00D51614" w:rsidRPr="00364E89" w:rsidRDefault="00D51614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D51614" w:rsidRPr="00364E89" w:rsidRDefault="00D51614" w:rsidP="006046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Изготовление цветников</w:t>
            </w:r>
          </w:p>
        </w:tc>
        <w:tc>
          <w:tcPr>
            <w:tcW w:w="1984" w:type="dxa"/>
          </w:tcPr>
          <w:p w:rsidR="00D51614" w:rsidRPr="00364E89" w:rsidRDefault="00D51614" w:rsidP="00604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26" w:type="dxa"/>
          </w:tcPr>
          <w:p w:rsidR="00D51614" w:rsidRPr="00364E89" w:rsidRDefault="00D51614" w:rsidP="00604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Крикунова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</w:tc>
      </w:tr>
      <w:tr w:rsidR="00D51614" w:rsidRPr="00364E89" w:rsidTr="00364E89">
        <w:tc>
          <w:tcPr>
            <w:tcW w:w="1242" w:type="dxa"/>
          </w:tcPr>
          <w:p w:rsidR="00D51614" w:rsidRPr="00364E89" w:rsidRDefault="00D51614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D51614" w:rsidRPr="00364E89" w:rsidRDefault="00D51614" w:rsidP="006046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Противоклещевая обработка</w:t>
            </w:r>
          </w:p>
        </w:tc>
        <w:tc>
          <w:tcPr>
            <w:tcW w:w="1984" w:type="dxa"/>
          </w:tcPr>
          <w:p w:rsidR="00D51614" w:rsidRPr="00364E89" w:rsidRDefault="00D51614" w:rsidP="00604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26" w:type="dxa"/>
          </w:tcPr>
          <w:p w:rsidR="00D51614" w:rsidRPr="00364E89" w:rsidRDefault="00D51614" w:rsidP="00604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Муршель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</w:tc>
      </w:tr>
      <w:tr w:rsidR="00D51614" w:rsidRPr="00364E89" w:rsidTr="00364E89">
        <w:tc>
          <w:tcPr>
            <w:tcW w:w="1242" w:type="dxa"/>
          </w:tcPr>
          <w:p w:rsidR="00D51614" w:rsidRPr="00364E89" w:rsidRDefault="00D51614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D51614" w:rsidRPr="00364E89" w:rsidRDefault="00D51614" w:rsidP="00D87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Установка детской карусели</w:t>
            </w:r>
          </w:p>
        </w:tc>
        <w:tc>
          <w:tcPr>
            <w:tcW w:w="1984" w:type="dxa"/>
          </w:tcPr>
          <w:p w:rsidR="00D51614" w:rsidRPr="00364E89" w:rsidRDefault="00D51614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126" w:type="dxa"/>
          </w:tcPr>
          <w:p w:rsidR="00D51614" w:rsidRPr="00364E89" w:rsidRDefault="00D51614" w:rsidP="00364E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Муршель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</w:tc>
      </w:tr>
      <w:tr w:rsidR="00D51614" w:rsidRPr="00364E89" w:rsidTr="00364E89">
        <w:tc>
          <w:tcPr>
            <w:tcW w:w="1242" w:type="dxa"/>
          </w:tcPr>
          <w:p w:rsidR="00D51614" w:rsidRPr="00364E89" w:rsidRDefault="00D51614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D51614" w:rsidRPr="00364E89" w:rsidRDefault="00D51614" w:rsidP="00D87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Покос травы</w:t>
            </w:r>
          </w:p>
        </w:tc>
        <w:tc>
          <w:tcPr>
            <w:tcW w:w="1984" w:type="dxa"/>
          </w:tcPr>
          <w:p w:rsidR="00D51614" w:rsidRPr="00364E89" w:rsidRDefault="00D51614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лето</w:t>
            </w:r>
          </w:p>
        </w:tc>
        <w:tc>
          <w:tcPr>
            <w:tcW w:w="2126" w:type="dxa"/>
          </w:tcPr>
          <w:p w:rsidR="00D51614" w:rsidRDefault="00D51614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Муршель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  <w:p w:rsidR="002A218A" w:rsidRPr="00364E89" w:rsidRDefault="002A218A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Корницкий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С.Д.</w:t>
            </w:r>
          </w:p>
        </w:tc>
      </w:tr>
      <w:tr w:rsidR="00D51614" w:rsidRPr="00364E89" w:rsidTr="00364E89">
        <w:tc>
          <w:tcPr>
            <w:tcW w:w="1242" w:type="dxa"/>
          </w:tcPr>
          <w:p w:rsidR="00D51614" w:rsidRPr="00364E89" w:rsidRDefault="00D51614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D51614" w:rsidRPr="00364E89" w:rsidRDefault="00D51614" w:rsidP="00D87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Завоз песка</w:t>
            </w:r>
          </w:p>
        </w:tc>
        <w:tc>
          <w:tcPr>
            <w:tcW w:w="1984" w:type="dxa"/>
          </w:tcPr>
          <w:p w:rsidR="00D51614" w:rsidRPr="00364E89" w:rsidRDefault="00D51614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26" w:type="dxa"/>
          </w:tcPr>
          <w:p w:rsidR="00D51614" w:rsidRPr="00364E89" w:rsidRDefault="00D51614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Михайловского сельского поселения</w:t>
            </w:r>
          </w:p>
        </w:tc>
      </w:tr>
      <w:tr w:rsidR="00D51614" w:rsidRPr="00364E89" w:rsidTr="00364E89">
        <w:tc>
          <w:tcPr>
            <w:tcW w:w="1242" w:type="dxa"/>
          </w:tcPr>
          <w:p w:rsidR="00D51614" w:rsidRPr="00364E89" w:rsidRDefault="00D51614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D51614" w:rsidRPr="00364E89" w:rsidRDefault="00D51614" w:rsidP="00D87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Покраска</w:t>
            </w:r>
          </w:p>
        </w:tc>
        <w:tc>
          <w:tcPr>
            <w:tcW w:w="1984" w:type="dxa"/>
          </w:tcPr>
          <w:p w:rsidR="00D51614" w:rsidRPr="00364E89" w:rsidRDefault="00D51614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апрель -  май</w:t>
            </w:r>
          </w:p>
        </w:tc>
        <w:tc>
          <w:tcPr>
            <w:tcW w:w="2126" w:type="dxa"/>
          </w:tcPr>
          <w:p w:rsidR="00D51614" w:rsidRPr="00364E89" w:rsidRDefault="00D51614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</w:t>
            </w:r>
          </w:p>
        </w:tc>
      </w:tr>
      <w:tr w:rsidR="00D51614" w:rsidRPr="00364E89" w:rsidTr="00364E89">
        <w:tc>
          <w:tcPr>
            <w:tcW w:w="1242" w:type="dxa"/>
          </w:tcPr>
          <w:p w:rsidR="00D51614" w:rsidRPr="00364E89" w:rsidRDefault="00D51614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D51614" w:rsidRPr="00364E89" w:rsidRDefault="00D51614" w:rsidP="00D87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Побелка  деревьев</w:t>
            </w:r>
          </w:p>
        </w:tc>
        <w:tc>
          <w:tcPr>
            <w:tcW w:w="1984" w:type="dxa"/>
          </w:tcPr>
          <w:p w:rsidR="00D51614" w:rsidRPr="00364E89" w:rsidRDefault="00D51614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26" w:type="dxa"/>
          </w:tcPr>
          <w:p w:rsidR="00D51614" w:rsidRPr="00364E89" w:rsidRDefault="00D51614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</w:t>
            </w:r>
          </w:p>
        </w:tc>
      </w:tr>
      <w:tr w:rsidR="00D51614" w:rsidRPr="00D51614" w:rsidTr="00364E89">
        <w:tc>
          <w:tcPr>
            <w:tcW w:w="1242" w:type="dxa"/>
          </w:tcPr>
          <w:p w:rsidR="00D51614" w:rsidRPr="00364E89" w:rsidRDefault="00D51614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D51614" w:rsidRPr="00D51614" w:rsidRDefault="00D51614" w:rsidP="00D87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1614">
              <w:rPr>
                <w:rFonts w:ascii="Times New Roman" w:hAnsi="Times New Roman" w:cs="Times New Roman"/>
                <w:sz w:val="26"/>
                <w:szCs w:val="26"/>
              </w:rPr>
              <w:t>Посадка цветов</w:t>
            </w:r>
          </w:p>
        </w:tc>
        <w:tc>
          <w:tcPr>
            <w:tcW w:w="1984" w:type="dxa"/>
          </w:tcPr>
          <w:p w:rsidR="00D51614" w:rsidRPr="00D51614" w:rsidRDefault="00D51614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1614">
              <w:rPr>
                <w:rFonts w:ascii="Times New Roman" w:hAnsi="Times New Roman" w:cs="Times New Roman"/>
                <w:sz w:val="26"/>
                <w:szCs w:val="26"/>
              </w:rPr>
              <w:t>май- июнь</w:t>
            </w:r>
          </w:p>
        </w:tc>
        <w:tc>
          <w:tcPr>
            <w:tcW w:w="2126" w:type="dxa"/>
          </w:tcPr>
          <w:p w:rsidR="00D51614" w:rsidRPr="00D51614" w:rsidRDefault="00D51614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1614">
              <w:rPr>
                <w:rFonts w:ascii="Times New Roman" w:hAnsi="Times New Roman" w:cs="Times New Roman"/>
                <w:sz w:val="26"/>
                <w:szCs w:val="26"/>
              </w:rPr>
              <w:t>Черникова</w:t>
            </w:r>
            <w:proofErr w:type="spellEnd"/>
            <w:r w:rsidRPr="00D51614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D51614" w:rsidRPr="00364E89" w:rsidTr="00364E89">
        <w:tc>
          <w:tcPr>
            <w:tcW w:w="1242" w:type="dxa"/>
          </w:tcPr>
          <w:p w:rsidR="00D51614" w:rsidRPr="00D51614" w:rsidRDefault="00D51614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D51614" w:rsidRPr="00D51614" w:rsidRDefault="00D51614" w:rsidP="00D87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1614">
              <w:rPr>
                <w:rFonts w:ascii="Times New Roman" w:hAnsi="Times New Roman" w:cs="Times New Roman"/>
                <w:sz w:val="26"/>
                <w:szCs w:val="26"/>
              </w:rPr>
              <w:t>Полив цветов</w:t>
            </w:r>
          </w:p>
        </w:tc>
        <w:tc>
          <w:tcPr>
            <w:tcW w:w="1984" w:type="dxa"/>
          </w:tcPr>
          <w:p w:rsidR="00D51614" w:rsidRPr="00D51614" w:rsidRDefault="00D51614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1614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</w:tcPr>
          <w:p w:rsidR="00D51614" w:rsidRDefault="00D51614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1614">
              <w:rPr>
                <w:rFonts w:ascii="Times New Roman" w:hAnsi="Times New Roman" w:cs="Times New Roman"/>
                <w:sz w:val="26"/>
                <w:szCs w:val="26"/>
              </w:rPr>
              <w:t>Черникова</w:t>
            </w:r>
            <w:proofErr w:type="spellEnd"/>
            <w:r w:rsidRPr="00D51614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2A218A" w:rsidRPr="00364E89" w:rsidRDefault="002A218A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Некрылова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Г.И.</w:t>
            </w:r>
          </w:p>
        </w:tc>
      </w:tr>
      <w:tr w:rsidR="00D51614" w:rsidRPr="00364E89" w:rsidTr="00364E89">
        <w:tc>
          <w:tcPr>
            <w:tcW w:w="1242" w:type="dxa"/>
          </w:tcPr>
          <w:p w:rsidR="00D51614" w:rsidRPr="00364E89" w:rsidRDefault="00D51614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D51614" w:rsidRPr="00364E89" w:rsidRDefault="00D51614" w:rsidP="00D87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Уборка мусора</w:t>
            </w:r>
          </w:p>
        </w:tc>
        <w:tc>
          <w:tcPr>
            <w:tcW w:w="1984" w:type="dxa"/>
          </w:tcPr>
          <w:p w:rsidR="00D51614" w:rsidRPr="00364E89" w:rsidRDefault="00D51614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D51614" w:rsidRPr="00364E89" w:rsidRDefault="00D51614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</w:t>
            </w:r>
          </w:p>
        </w:tc>
      </w:tr>
      <w:tr w:rsidR="00D51614" w:rsidRPr="00364E89" w:rsidTr="00364E89">
        <w:tc>
          <w:tcPr>
            <w:tcW w:w="1242" w:type="dxa"/>
          </w:tcPr>
          <w:p w:rsidR="00D51614" w:rsidRPr="00364E89" w:rsidRDefault="00D51614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D51614" w:rsidRPr="00364E89" w:rsidRDefault="00D51614" w:rsidP="00D87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Проведение субботников</w:t>
            </w:r>
          </w:p>
        </w:tc>
        <w:tc>
          <w:tcPr>
            <w:tcW w:w="1984" w:type="dxa"/>
          </w:tcPr>
          <w:p w:rsidR="00D51614" w:rsidRPr="00364E89" w:rsidRDefault="00D51614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26" w:type="dxa"/>
          </w:tcPr>
          <w:p w:rsidR="00D51614" w:rsidRPr="00364E89" w:rsidRDefault="00D51614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</w:t>
            </w:r>
          </w:p>
        </w:tc>
      </w:tr>
      <w:tr w:rsidR="00EC0BCF" w:rsidRPr="00364E89" w:rsidTr="00364E89">
        <w:tc>
          <w:tcPr>
            <w:tcW w:w="1242" w:type="dxa"/>
          </w:tcPr>
          <w:p w:rsidR="00EC0BCF" w:rsidRPr="00364E89" w:rsidRDefault="00EC0BCF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EC0BCF" w:rsidRDefault="00EC0BCF" w:rsidP="00305A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Спортивно – развлекательная детская программа «</w:t>
            </w:r>
            <w:r w:rsidR="00DC015C">
              <w:rPr>
                <w:rFonts w:ascii="Times New Roman" w:hAnsi="Times New Roman" w:cs="Times New Roman"/>
                <w:sz w:val="26"/>
                <w:szCs w:val="26"/>
              </w:rPr>
              <w:t>В поисках сокровищ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EC0BCF" w:rsidRDefault="00EC0BCF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126" w:type="dxa"/>
          </w:tcPr>
          <w:p w:rsidR="00EC0BCF" w:rsidRDefault="00EC0BCF" w:rsidP="00364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 совместно с МБУ МСП «Михайловский СДК»</w:t>
            </w:r>
          </w:p>
          <w:p w:rsidR="00EE76C8" w:rsidRDefault="00EE76C8" w:rsidP="00364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1614" w:rsidRPr="00364E89" w:rsidTr="00364E89">
        <w:tc>
          <w:tcPr>
            <w:tcW w:w="1242" w:type="dxa"/>
          </w:tcPr>
          <w:p w:rsidR="00D51614" w:rsidRPr="00364E89" w:rsidRDefault="00D51614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D51614" w:rsidRPr="00364E89" w:rsidRDefault="00EC0BCF" w:rsidP="00305A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Спортивно – развлекательное мероприятие «День именинника»</w:t>
            </w:r>
          </w:p>
        </w:tc>
        <w:tc>
          <w:tcPr>
            <w:tcW w:w="1984" w:type="dxa"/>
          </w:tcPr>
          <w:p w:rsidR="00D51614" w:rsidRPr="00364E89" w:rsidRDefault="00EC0BCF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126" w:type="dxa"/>
          </w:tcPr>
          <w:p w:rsidR="00D51614" w:rsidRPr="00364E89" w:rsidRDefault="00EC0BCF" w:rsidP="00364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 совместно с МБУ МСП «Михайловский СДК»</w:t>
            </w:r>
          </w:p>
        </w:tc>
      </w:tr>
      <w:tr w:rsidR="00D51614" w:rsidRPr="00364E89" w:rsidTr="00364E89">
        <w:tc>
          <w:tcPr>
            <w:tcW w:w="1242" w:type="dxa"/>
          </w:tcPr>
          <w:p w:rsidR="00D51614" w:rsidRPr="00364E89" w:rsidRDefault="00D51614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AB0E79" w:rsidRPr="00364E89" w:rsidRDefault="00EC0BCF" w:rsidP="003D2D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3D2D6B">
              <w:rPr>
                <w:rFonts w:ascii="Times New Roman" w:hAnsi="Times New Roman" w:cs="Times New Roman"/>
                <w:sz w:val="26"/>
                <w:szCs w:val="26"/>
              </w:rPr>
              <w:t>осеннего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дня древонасаждения (высадка 2000 луковиц тюльпанов)</w:t>
            </w:r>
          </w:p>
        </w:tc>
        <w:tc>
          <w:tcPr>
            <w:tcW w:w="1984" w:type="dxa"/>
          </w:tcPr>
          <w:p w:rsidR="00D51614" w:rsidRPr="00364E89" w:rsidRDefault="00D51614" w:rsidP="003D2D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126" w:type="dxa"/>
          </w:tcPr>
          <w:p w:rsidR="00D51614" w:rsidRPr="00364E89" w:rsidRDefault="00D51614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</w:t>
            </w:r>
          </w:p>
        </w:tc>
      </w:tr>
      <w:tr w:rsidR="00D51614" w:rsidRPr="00364E89" w:rsidTr="00364E89">
        <w:tc>
          <w:tcPr>
            <w:tcW w:w="1242" w:type="dxa"/>
          </w:tcPr>
          <w:p w:rsidR="00D51614" w:rsidRPr="00364E89" w:rsidRDefault="00D51614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D51614" w:rsidRPr="00364E89" w:rsidRDefault="00D51614" w:rsidP="00D87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Празднование «Нового года»</w:t>
            </w:r>
            <w:r w:rsidR="00AB0E79">
              <w:rPr>
                <w:rFonts w:ascii="Times New Roman" w:hAnsi="Times New Roman" w:cs="Times New Roman"/>
                <w:sz w:val="26"/>
                <w:szCs w:val="26"/>
              </w:rPr>
              <w:t xml:space="preserve"> (вручение  новогодних подарков детям семей попавшим в трудную жизненную ситуацию)</w:t>
            </w:r>
          </w:p>
        </w:tc>
        <w:tc>
          <w:tcPr>
            <w:tcW w:w="1984" w:type="dxa"/>
          </w:tcPr>
          <w:p w:rsidR="00D51614" w:rsidRPr="00364E89" w:rsidRDefault="00D51614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126" w:type="dxa"/>
          </w:tcPr>
          <w:p w:rsidR="00D51614" w:rsidRDefault="00D51614" w:rsidP="002A2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Муршель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218A">
              <w:rPr>
                <w:rFonts w:ascii="Times New Roman" w:hAnsi="Times New Roman" w:cs="Times New Roman"/>
                <w:sz w:val="26"/>
                <w:szCs w:val="26"/>
              </w:rPr>
              <w:t>Н.Д.</w:t>
            </w:r>
          </w:p>
          <w:p w:rsidR="002A218A" w:rsidRPr="00364E89" w:rsidRDefault="002A218A" w:rsidP="002A2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Муршель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С.Н.</w:t>
            </w:r>
          </w:p>
        </w:tc>
      </w:tr>
      <w:tr w:rsidR="00D51614" w:rsidRPr="00364E89" w:rsidTr="00364E89">
        <w:tc>
          <w:tcPr>
            <w:tcW w:w="1242" w:type="dxa"/>
          </w:tcPr>
          <w:p w:rsidR="00D51614" w:rsidRPr="00364E89" w:rsidRDefault="00D51614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D51614" w:rsidRPr="00364E89" w:rsidRDefault="00D51614" w:rsidP="00D87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Проведение собраний</w:t>
            </w:r>
          </w:p>
        </w:tc>
        <w:tc>
          <w:tcPr>
            <w:tcW w:w="1984" w:type="dxa"/>
          </w:tcPr>
          <w:p w:rsidR="00D51614" w:rsidRPr="00364E89" w:rsidRDefault="00D51614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E89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26" w:type="dxa"/>
          </w:tcPr>
          <w:p w:rsidR="00D51614" w:rsidRPr="00364E89" w:rsidRDefault="00D51614" w:rsidP="00CB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Муршель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Н.Д.</w:t>
            </w:r>
          </w:p>
        </w:tc>
      </w:tr>
    </w:tbl>
    <w:p w:rsidR="00CB760F" w:rsidRPr="00CB760F" w:rsidRDefault="00CB760F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B760F" w:rsidRPr="00CB760F" w:rsidSect="002A218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F72D0"/>
    <w:multiLevelType w:val="hybridMultilevel"/>
    <w:tmpl w:val="48B49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710DB"/>
    <w:multiLevelType w:val="hybridMultilevel"/>
    <w:tmpl w:val="A46C3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B760F"/>
    <w:rsid w:val="00071730"/>
    <w:rsid w:val="000A2FFB"/>
    <w:rsid w:val="0013148C"/>
    <w:rsid w:val="00161EE9"/>
    <w:rsid w:val="001668DF"/>
    <w:rsid w:val="00173229"/>
    <w:rsid w:val="00275197"/>
    <w:rsid w:val="00276C72"/>
    <w:rsid w:val="00290958"/>
    <w:rsid w:val="002A0B14"/>
    <w:rsid w:val="002A218A"/>
    <w:rsid w:val="00305AA2"/>
    <w:rsid w:val="00364E89"/>
    <w:rsid w:val="003D2D6B"/>
    <w:rsid w:val="00401A36"/>
    <w:rsid w:val="00422308"/>
    <w:rsid w:val="00430285"/>
    <w:rsid w:val="00433C93"/>
    <w:rsid w:val="00446876"/>
    <w:rsid w:val="00454BEC"/>
    <w:rsid w:val="00462EBC"/>
    <w:rsid w:val="00486800"/>
    <w:rsid w:val="005231E3"/>
    <w:rsid w:val="00640E93"/>
    <w:rsid w:val="00667153"/>
    <w:rsid w:val="006D6CD3"/>
    <w:rsid w:val="00760554"/>
    <w:rsid w:val="00772C4C"/>
    <w:rsid w:val="007947F0"/>
    <w:rsid w:val="007A4600"/>
    <w:rsid w:val="009F00F3"/>
    <w:rsid w:val="00A207F6"/>
    <w:rsid w:val="00A22A57"/>
    <w:rsid w:val="00AB0E79"/>
    <w:rsid w:val="00B17A5A"/>
    <w:rsid w:val="00B6048B"/>
    <w:rsid w:val="00C62B3D"/>
    <w:rsid w:val="00CB760F"/>
    <w:rsid w:val="00CC5C4F"/>
    <w:rsid w:val="00CF515F"/>
    <w:rsid w:val="00CF5C67"/>
    <w:rsid w:val="00CF6F5D"/>
    <w:rsid w:val="00D21F28"/>
    <w:rsid w:val="00D34857"/>
    <w:rsid w:val="00D51614"/>
    <w:rsid w:val="00D8701A"/>
    <w:rsid w:val="00DC015C"/>
    <w:rsid w:val="00EC0BCF"/>
    <w:rsid w:val="00EE76C8"/>
    <w:rsid w:val="00F16338"/>
    <w:rsid w:val="00F236F2"/>
    <w:rsid w:val="00F8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28</cp:revision>
  <cp:lastPrinted>2021-05-20T10:28:00Z</cp:lastPrinted>
  <dcterms:created xsi:type="dcterms:W3CDTF">2018-06-14T10:58:00Z</dcterms:created>
  <dcterms:modified xsi:type="dcterms:W3CDTF">2021-05-24T09:17:00Z</dcterms:modified>
</cp:coreProperties>
</file>